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114FF" w14:textId="77777777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6A7F6CE6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3581B3E8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4BDFAAE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5EABBDF9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7DA3EECB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50CCCD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271A5D7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3981965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3B728E0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34C09D3B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CBAB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6C74205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3E08F72E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78FF7041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7A8277E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A3FCB49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C66AA06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0995A7C9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D528A6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293AC90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64FFDC9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5C7CA08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C9E6FB8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2530C561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B10E46A" w14:textId="5CB80DCA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obiteljsku kuću ili stan ili građevins</w:t>
      </w:r>
      <w:r w:rsidR="00EA59A9">
        <w:rPr>
          <w:rFonts w:ascii="Arial" w:hAnsi="Arial" w:cs="Arial"/>
          <w:sz w:val="20"/>
          <w:szCs w:val="20"/>
        </w:rPr>
        <w:t>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3217AFF8" w14:textId="4348A0BC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Programu društveno poticajne sta</w:t>
      </w:r>
      <w:r w:rsidR="00EA59A9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ogra</w:t>
      </w:r>
      <w:r w:rsidR="00EA59A9">
        <w:rPr>
          <w:rFonts w:ascii="Arial" w:hAnsi="Arial" w:cs="Arial"/>
          <w:sz w:val="20"/>
          <w:szCs w:val="20"/>
        </w:rPr>
        <w:t>d</w:t>
      </w:r>
      <w:r w:rsidR="00EB6C3F" w:rsidRPr="000C7487">
        <w:rPr>
          <w:rFonts w:ascii="Arial" w:hAnsi="Arial" w:cs="Arial"/>
          <w:sz w:val="20"/>
          <w:szCs w:val="20"/>
        </w:rPr>
        <w:t>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1C6816D" w14:textId="77777777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4760259D" w14:textId="77777777" w:rsidR="00587F7E" w:rsidRPr="000C7487" w:rsidRDefault="00EB6C3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na predmetnom građevinskom zemljištu izgraditi stambenu zgradu u svrhu prvog stambenog zbrinjavanja svoje obitelji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4E8FCAE8" w14:textId="77777777" w:rsidR="00587F7E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pristajemo platiti sve troškove vještačenja tržišne cijene nekretnine putem ovlaštenog sudskog vještaka kojeg imenuje Grad Drniš</w:t>
      </w:r>
      <w:r w:rsidR="000C7487" w:rsidRPr="000C7487">
        <w:rPr>
          <w:rFonts w:ascii="Arial" w:hAnsi="Arial" w:cs="Arial"/>
          <w:sz w:val="20"/>
          <w:szCs w:val="20"/>
        </w:rPr>
        <w:t>,</w:t>
      </w:r>
      <w:r w:rsidRPr="000C7487">
        <w:rPr>
          <w:rFonts w:ascii="Arial" w:hAnsi="Arial" w:cs="Arial"/>
          <w:sz w:val="20"/>
          <w:szCs w:val="20"/>
        </w:rPr>
        <w:t xml:space="preserve"> ako nekretninu otuđi</w:t>
      </w:r>
      <w:r w:rsidR="000C7487" w:rsidRPr="000C7487">
        <w:rPr>
          <w:rFonts w:ascii="Arial" w:hAnsi="Arial" w:cs="Arial"/>
          <w:sz w:val="20"/>
          <w:szCs w:val="20"/>
        </w:rPr>
        <w:t>m</w:t>
      </w:r>
      <w:r w:rsidRPr="000C7487">
        <w:rPr>
          <w:rFonts w:ascii="Arial" w:hAnsi="Arial" w:cs="Arial"/>
          <w:sz w:val="20"/>
          <w:szCs w:val="20"/>
        </w:rPr>
        <w:t xml:space="preserve"> bez suglasnosti Grada Drniša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D67FC12" w14:textId="77777777" w:rsidR="00EB6C3F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po izgradnji stambene zgrade ishoditi akt za gradnju građevine i isti po pravomoćnosti dostaviti Gradu Drnišu, u propisanom roku</w:t>
      </w:r>
      <w:r w:rsidR="000C7487" w:rsidRPr="000C7487">
        <w:rPr>
          <w:rFonts w:ascii="Arial" w:hAnsi="Arial" w:cs="Arial"/>
          <w:sz w:val="20"/>
          <w:szCs w:val="20"/>
        </w:rPr>
        <w:t>;</w:t>
      </w:r>
      <w:r w:rsidR="00EB6C3F" w:rsidRPr="000C7487">
        <w:rPr>
          <w:rFonts w:ascii="Arial" w:hAnsi="Arial" w:cs="Arial"/>
          <w:sz w:val="20"/>
          <w:szCs w:val="20"/>
        </w:rPr>
        <w:t xml:space="preserve"> </w:t>
      </w:r>
    </w:p>
    <w:p w14:paraId="193E3DEB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03DA321F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4C18941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6FBB7314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</w:t>
      </w:r>
      <w:proofErr w:type="spellEnd"/>
      <w:r w:rsidRPr="000C7487">
        <w:rPr>
          <w:rFonts w:ascii="Arial" w:hAnsi="Arial" w:cs="Arial"/>
          <w:sz w:val="20"/>
          <w:szCs w:val="20"/>
        </w:rPr>
        <w:t xml:space="preserve">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53AB8C3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38CEB2EF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6CB34719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34BB86D7" w14:textId="77777777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1930AA38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AFEDE16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1E9AF797" w14:textId="3E75A9B0" w:rsidR="004F5900" w:rsidRPr="004F5900" w:rsidRDefault="004F5900" w:rsidP="0020707D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 25/13</w:t>
      </w:r>
      <w:r w:rsidR="00AA780E">
        <w:rPr>
          <w:rFonts w:ascii="Arial" w:hAnsi="Arial" w:cs="Arial"/>
          <w:i/>
          <w:sz w:val="16"/>
          <w:szCs w:val="16"/>
        </w:rPr>
        <w:t>,</w:t>
      </w:r>
      <w:r w:rsidRPr="004F5900">
        <w:rPr>
          <w:rFonts w:ascii="Arial" w:hAnsi="Arial" w:cs="Arial"/>
          <w:i/>
          <w:sz w:val="16"/>
          <w:szCs w:val="16"/>
        </w:rPr>
        <w:t xml:space="preserve"> 85/15</w:t>
      </w:r>
      <w:r w:rsidR="00AA780E">
        <w:rPr>
          <w:rFonts w:ascii="Arial" w:hAnsi="Arial" w:cs="Arial"/>
          <w:i/>
          <w:sz w:val="16"/>
          <w:szCs w:val="16"/>
        </w:rPr>
        <w:t xml:space="preserve"> i</w:t>
      </w:r>
      <w:r w:rsidR="00263A1E">
        <w:rPr>
          <w:rFonts w:ascii="Arial" w:hAnsi="Arial" w:cs="Arial"/>
          <w:i/>
          <w:sz w:val="16"/>
          <w:szCs w:val="16"/>
        </w:rPr>
        <w:t xml:space="preserve"> </w:t>
      </w:r>
      <w:r w:rsidR="00AA780E">
        <w:rPr>
          <w:rFonts w:ascii="Arial" w:hAnsi="Arial" w:cs="Arial"/>
          <w:i/>
          <w:sz w:val="16"/>
          <w:szCs w:val="16"/>
        </w:rPr>
        <w:t>69/22</w:t>
      </w:r>
      <w:r w:rsidRPr="004F5900">
        <w:rPr>
          <w:rFonts w:ascii="Arial" w:hAnsi="Arial" w:cs="Arial"/>
          <w:i/>
          <w:sz w:val="16"/>
          <w:szCs w:val="16"/>
        </w:rPr>
        <w:t>) i Zakonu o provedbi Opće uredbe o zaštiti podataka (NN 42/18), svojim potpisom dajem suglasnost da se dani osobni podaci mogu koristiti u svrhu rješavanja prijave na javni natječaj</w:t>
      </w:r>
    </w:p>
    <w:p w14:paraId="3A19309A" w14:textId="77777777" w:rsidR="004F5900" w:rsidRPr="00EF57F4" w:rsidRDefault="004F5900" w:rsidP="004F5900">
      <w:pPr>
        <w:rPr>
          <w:rFonts w:ascii="Arial" w:hAnsi="Arial" w:cs="Arial"/>
          <w:sz w:val="20"/>
          <w:szCs w:val="20"/>
        </w:rPr>
      </w:pPr>
    </w:p>
    <w:sectPr w:rsidR="004F5900" w:rsidRPr="00EF57F4" w:rsidSect="00B325D7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0416F" w14:textId="77777777" w:rsidR="008E0B23" w:rsidRDefault="008E0B23" w:rsidP="004F5900">
      <w:pPr>
        <w:spacing w:after="0" w:line="240" w:lineRule="auto"/>
      </w:pPr>
      <w:r>
        <w:separator/>
      </w:r>
    </w:p>
  </w:endnote>
  <w:endnote w:type="continuationSeparator" w:id="0">
    <w:p w14:paraId="7EABA1F2" w14:textId="77777777" w:rsidR="008E0B23" w:rsidRDefault="008E0B23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D9FB0" w14:textId="77777777" w:rsidR="008E0B23" w:rsidRDefault="008E0B23" w:rsidP="004F5900">
      <w:pPr>
        <w:spacing w:after="0" w:line="240" w:lineRule="auto"/>
      </w:pPr>
      <w:r>
        <w:separator/>
      </w:r>
    </w:p>
  </w:footnote>
  <w:footnote w:type="continuationSeparator" w:id="0">
    <w:p w14:paraId="6E24E397" w14:textId="77777777" w:rsidR="008E0B23" w:rsidRDefault="008E0B23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234431">
    <w:abstractNumId w:val="1"/>
  </w:num>
  <w:num w:numId="2" w16cid:durableId="1445610718">
    <w:abstractNumId w:val="0"/>
  </w:num>
  <w:num w:numId="3" w16cid:durableId="1431504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52772"/>
    <w:rsid w:val="00181579"/>
    <w:rsid w:val="001919C2"/>
    <w:rsid w:val="001A6E4A"/>
    <w:rsid w:val="001C15BE"/>
    <w:rsid w:val="001D00A3"/>
    <w:rsid w:val="001D1F77"/>
    <w:rsid w:val="001E4879"/>
    <w:rsid w:val="001E6271"/>
    <w:rsid w:val="001F1C5E"/>
    <w:rsid w:val="0020707D"/>
    <w:rsid w:val="00207722"/>
    <w:rsid w:val="00212182"/>
    <w:rsid w:val="0021594D"/>
    <w:rsid w:val="00217342"/>
    <w:rsid w:val="00223E69"/>
    <w:rsid w:val="00245272"/>
    <w:rsid w:val="00263A1E"/>
    <w:rsid w:val="0027284E"/>
    <w:rsid w:val="00273AD0"/>
    <w:rsid w:val="00280033"/>
    <w:rsid w:val="00290105"/>
    <w:rsid w:val="002C3B3C"/>
    <w:rsid w:val="002D4723"/>
    <w:rsid w:val="002D4838"/>
    <w:rsid w:val="00304DD8"/>
    <w:rsid w:val="003061B1"/>
    <w:rsid w:val="00314FA4"/>
    <w:rsid w:val="0032268F"/>
    <w:rsid w:val="00331C30"/>
    <w:rsid w:val="0033590E"/>
    <w:rsid w:val="00337313"/>
    <w:rsid w:val="00337CBA"/>
    <w:rsid w:val="0037079B"/>
    <w:rsid w:val="0039157D"/>
    <w:rsid w:val="003A78FA"/>
    <w:rsid w:val="003B2AEA"/>
    <w:rsid w:val="003B4F2F"/>
    <w:rsid w:val="003D16A2"/>
    <w:rsid w:val="003E3496"/>
    <w:rsid w:val="003E5303"/>
    <w:rsid w:val="004276B0"/>
    <w:rsid w:val="004442EA"/>
    <w:rsid w:val="004514B6"/>
    <w:rsid w:val="00453656"/>
    <w:rsid w:val="00463CFD"/>
    <w:rsid w:val="004A5C49"/>
    <w:rsid w:val="004B4930"/>
    <w:rsid w:val="004F0567"/>
    <w:rsid w:val="004F5900"/>
    <w:rsid w:val="00500E3B"/>
    <w:rsid w:val="0052715D"/>
    <w:rsid w:val="00540534"/>
    <w:rsid w:val="00540955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678AD"/>
    <w:rsid w:val="00687A4E"/>
    <w:rsid w:val="006C2E8B"/>
    <w:rsid w:val="00715DDA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B2CA0"/>
    <w:rsid w:val="007C34EC"/>
    <w:rsid w:val="007E0B2E"/>
    <w:rsid w:val="00802384"/>
    <w:rsid w:val="00822DCE"/>
    <w:rsid w:val="00865D2A"/>
    <w:rsid w:val="008B0DEB"/>
    <w:rsid w:val="008B7727"/>
    <w:rsid w:val="008C3AA4"/>
    <w:rsid w:val="008E0B23"/>
    <w:rsid w:val="008F2CBF"/>
    <w:rsid w:val="0090780F"/>
    <w:rsid w:val="0091033D"/>
    <w:rsid w:val="00923009"/>
    <w:rsid w:val="00950695"/>
    <w:rsid w:val="00956828"/>
    <w:rsid w:val="00967DF4"/>
    <w:rsid w:val="00971FE1"/>
    <w:rsid w:val="0097557B"/>
    <w:rsid w:val="009772D4"/>
    <w:rsid w:val="009A3183"/>
    <w:rsid w:val="009D4B0C"/>
    <w:rsid w:val="009D7A1A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91B94"/>
    <w:rsid w:val="00AA780E"/>
    <w:rsid w:val="00B16EBB"/>
    <w:rsid w:val="00B245BA"/>
    <w:rsid w:val="00B27F23"/>
    <w:rsid w:val="00B325D7"/>
    <w:rsid w:val="00B46E85"/>
    <w:rsid w:val="00B51332"/>
    <w:rsid w:val="00B70DAB"/>
    <w:rsid w:val="00B76AB7"/>
    <w:rsid w:val="00B845D3"/>
    <w:rsid w:val="00BC7381"/>
    <w:rsid w:val="00BD2F25"/>
    <w:rsid w:val="00BE4537"/>
    <w:rsid w:val="00BE508E"/>
    <w:rsid w:val="00BF6C39"/>
    <w:rsid w:val="00C03934"/>
    <w:rsid w:val="00C03A38"/>
    <w:rsid w:val="00C0408C"/>
    <w:rsid w:val="00C65073"/>
    <w:rsid w:val="00C95900"/>
    <w:rsid w:val="00CB3040"/>
    <w:rsid w:val="00CF208A"/>
    <w:rsid w:val="00D3546B"/>
    <w:rsid w:val="00D409B2"/>
    <w:rsid w:val="00D54015"/>
    <w:rsid w:val="00D55257"/>
    <w:rsid w:val="00D713B0"/>
    <w:rsid w:val="00D72BDE"/>
    <w:rsid w:val="00D731AC"/>
    <w:rsid w:val="00D84CC1"/>
    <w:rsid w:val="00D96049"/>
    <w:rsid w:val="00DA491E"/>
    <w:rsid w:val="00DE15D1"/>
    <w:rsid w:val="00DE1685"/>
    <w:rsid w:val="00DF1466"/>
    <w:rsid w:val="00DF5E45"/>
    <w:rsid w:val="00DF70CF"/>
    <w:rsid w:val="00E06F39"/>
    <w:rsid w:val="00E25746"/>
    <w:rsid w:val="00E2589B"/>
    <w:rsid w:val="00E317BE"/>
    <w:rsid w:val="00E41804"/>
    <w:rsid w:val="00E42E55"/>
    <w:rsid w:val="00E576F4"/>
    <w:rsid w:val="00E71216"/>
    <w:rsid w:val="00E84AB8"/>
    <w:rsid w:val="00E870A7"/>
    <w:rsid w:val="00E917D0"/>
    <w:rsid w:val="00E92369"/>
    <w:rsid w:val="00E92772"/>
    <w:rsid w:val="00E950F1"/>
    <w:rsid w:val="00E95959"/>
    <w:rsid w:val="00EA1CDE"/>
    <w:rsid w:val="00EA59A9"/>
    <w:rsid w:val="00EA6CBD"/>
    <w:rsid w:val="00EA6E36"/>
    <w:rsid w:val="00EB6C3F"/>
    <w:rsid w:val="00EC630F"/>
    <w:rsid w:val="00EF57F4"/>
    <w:rsid w:val="00EF7B9C"/>
    <w:rsid w:val="00F07E08"/>
    <w:rsid w:val="00F207CC"/>
    <w:rsid w:val="00F442B3"/>
    <w:rsid w:val="00F577C7"/>
    <w:rsid w:val="00F61EE8"/>
    <w:rsid w:val="00F7384E"/>
    <w:rsid w:val="00FB50E8"/>
    <w:rsid w:val="00FD24D8"/>
    <w:rsid w:val="00FD76FE"/>
    <w:rsid w:val="00FE56EF"/>
    <w:rsid w:val="00FE6308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6F84D"/>
  <w15:docId w15:val="{94A5B304-9840-4D64-ABF5-2B05B241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Grozdana Ćevid</cp:lastModifiedBy>
  <cp:revision>4</cp:revision>
  <cp:lastPrinted>2019-04-28T15:55:00Z</cp:lastPrinted>
  <dcterms:created xsi:type="dcterms:W3CDTF">2024-05-14T07:27:00Z</dcterms:created>
  <dcterms:modified xsi:type="dcterms:W3CDTF">2024-05-14T09:28:00Z</dcterms:modified>
</cp:coreProperties>
</file>